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7479" w14:textId="554171A1" w:rsidR="00970DBE" w:rsidRPr="007B5764" w:rsidRDefault="00970DBE" w:rsidP="007B5764">
      <w:pPr>
        <w:contextualSpacing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970DBE">
        <w:rPr>
          <w:rFonts w:ascii="BIZ UDPゴシック" w:eastAsia="BIZ UDPゴシック" w:hAnsi="BIZ UDPゴシック" w:hint="eastAsia"/>
          <w:sz w:val="40"/>
          <w:szCs w:val="40"/>
        </w:rPr>
        <w:t>介護認定の申請に係る添書</w:t>
      </w:r>
    </w:p>
    <w:p w14:paraId="27BA0C39" w14:textId="603FB967" w:rsidR="004E79B8" w:rsidRPr="00102655" w:rsidRDefault="00C752BF" w:rsidP="00B32275">
      <w:pPr>
        <w:contextualSpacing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C752B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被保険者番号：　</w:t>
      </w:r>
      <w:r w:rsidR="00102655" w:rsidRPr="00102655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>11111</w:t>
      </w:r>
      <w:r w:rsidRPr="00102655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 xml:space="preserve">　</w:t>
      </w:r>
      <w:r w:rsidRPr="00C752B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2429F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C752B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被保険者氏名：　</w:t>
      </w:r>
      <w:r w:rsidR="00102655" w:rsidRPr="00102655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>萩市花子</w:t>
      </w:r>
      <w:r w:rsidRPr="00C752B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2429FB" w:rsidRPr="002429F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2429FB" w:rsidRPr="00FF5C7A">
        <w:rPr>
          <w:rFonts w:ascii="BIZ UDPゴシック" w:eastAsia="BIZ UDPゴシック" w:hAnsi="BIZ UDPゴシック" w:hint="eastAsia"/>
          <w:sz w:val="21"/>
          <w:szCs w:val="21"/>
          <w:u w:val="single"/>
        </w:rPr>
        <w:t>申請日</w:t>
      </w:r>
      <w:r w:rsidR="00FF5C7A" w:rsidRPr="00FF5C7A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704AFF" w:rsidRPr="00704AFF">
        <w:rPr>
          <w:rFonts w:ascii="BIZ UDPゴシック" w:eastAsia="BIZ UDPゴシック" w:hAnsi="BIZ UDPゴシック" w:hint="eastAsia"/>
          <w:color w:val="EE0000"/>
          <w:sz w:val="21"/>
          <w:szCs w:val="21"/>
          <w:u w:val="single"/>
        </w:rPr>
        <w:t>令和</w:t>
      </w:r>
      <w:r w:rsidR="00102655" w:rsidRPr="00102655">
        <w:rPr>
          <w:rFonts w:ascii="BIZ UDPゴシック" w:eastAsia="BIZ UDPゴシック" w:hAnsi="BIZ UDPゴシック" w:hint="eastAsia"/>
          <w:color w:val="EE0000"/>
          <w:sz w:val="21"/>
          <w:szCs w:val="21"/>
          <w:u w:val="single"/>
        </w:rPr>
        <w:t>7</w:t>
      </w:r>
      <w:r w:rsidR="00FF5C7A" w:rsidRPr="00FF5C7A">
        <w:rPr>
          <w:rFonts w:ascii="BIZ UDPゴシック" w:eastAsia="BIZ UDPゴシック" w:hAnsi="BIZ UDPゴシック" w:hint="eastAsia"/>
          <w:sz w:val="21"/>
          <w:szCs w:val="21"/>
          <w:u w:val="single"/>
        </w:rPr>
        <w:t>年</w:t>
      </w:r>
      <w:r w:rsidR="002429FB" w:rsidRPr="00FF5C7A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102655" w:rsidRPr="00102655">
        <w:rPr>
          <w:rFonts w:ascii="BIZ UDPゴシック" w:eastAsia="BIZ UDPゴシック" w:hAnsi="BIZ UDPゴシック" w:hint="eastAsia"/>
          <w:color w:val="EE0000"/>
          <w:sz w:val="21"/>
          <w:szCs w:val="21"/>
          <w:u w:val="single"/>
        </w:rPr>
        <w:t>1</w:t>
      </w:r>
      <w:r w:rsidR="00102655">
        <w:rPr>
          <w:rFonts w:ascii="BIZ UDPゴシック" w:eastAsia="BIZ UDPゴシック" w:hAnsi="BIZ UDPゴシック" w:hint="eastAsia"/>
          <w:color w:val="EE0000"/>
          <w:sz w:val="21"/>
          <w:szCs w:val="21"/>
          <w:u w:val="single"/>
        </w:rPr>
        <w:t>1</w:t>
      </w:r>
      <w:r w:rsidR="002429FB" w:rsidRPr="00FF5C7A">
        <w:rPr>
          <w:rFonts w:ascii="BIZ UDPゴシック" w:eastAsia="BIZ UDPゴシック" w:hAnsi="BIZ UDPゴシック" w:hint="eastAsia"/>
          <w:sz w:val="21"/>
          <w:szCs w:val="21"/>
          <w:u w:val="single"/>
        </w:rPr>
        <w:t>月</w:t>
      </w:r>
      <w:r w:rsidR="00102655" w:rsidRPr="00102655">
        <w:rPr>
          <w:rFonts w:ascii="BIZ UDPゴシック" w:eastAsia="BIZ UDPゴシック" w:hAnsi="BIZ UDPゴシック" w:hint="eastAsia"/>
          <w:color w:val="EE0000"/>
          <w:sz w:val="21"/>
          <w:szCs w:val="21"/>
          <w:u w:val="single"/>
        </w:rPr>
        <w:t>1</w:t>
      </w:r>
      <w:r w:rsidR="002429FB" w:rsidRPr="00FF5C7A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日</w:t>
      </w:r>
    </w:p>
    <w:p w14:paraId="716C8D72" w14:textId="77777777" w:rsidR="004E79B8" w:rsidRDefault="004E79B8" w:rsidP="00C752BF">
      <w:pPr>
        <w:contextualSpacing/>
        <w:rPr>
          <w:rFonts w:ascii="BIZ UDPゴシック" w:eastAsia="BIZ UDPゴシック" w:hAnsi="BIZ UDPゴシック"/>
          <w:b/>
          <w:bCs/>
        </w:rPr>
      </w:pPr>
    </w:p>
    <w:p w14:paraId="7DFF44B4" w14:textId="48BF6402" w:rsidR="00C752BF" w:rsidRPr="00B32275" w:rsidRDefault="00C752BF" w:rsidP="00C752BF">
      <w:pPr>
        <w:contextualSpacing/>
        <w:rPr>
          <w:rFonts w:ascii="BIZ UDPゴシック" w:eastAsia="BIZ UDPゴシック" w:hAnsi="BIZ UDPゴシック"/>
          <w:b/>
          <w:bCs/>
        </w:rPr>
      </w:pPr>
      <w:r w:rsidRPr="00B32275">
        <w:rPr>
          <w:rFonts w:ascii="BIZ UDPゴシック" w:eastAsia="BIZ UDPゴシック" w:hAnsi="BIZ UDPゴシック" w:hint="eastAsia"/>
          <w:b/>
          <w:bCs/>
        </w:rPr>
        <w:t>○調査先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35"/>
        <w:gridCol w:w="6210"/>
      </w:tblGrid>
      <w:tr w:rsidR="003D4071" w:rsidRPr="00C752BF" w14:paraId="2A5F0B00" w14:textId="77777777" w:rsidTr="004E79B8">
        <w:trPr>
          <w:trHeight w:val="382"/>
        </w:trPr>
        <w:tc>
          <w:tcPr>
            <w:tcW w:w="9634" w:type="dxa"/>
            <w:gridSpan w:val="3"/>
            <w:vAlign w:val="center"/>
          </w:tcPr>
          <w:p w14:paraId="5279EBFC" w14:textId="637FC022" w:rsidR="003D4071" w:rsidRPr="003D4071" w:rsidRDefault="00102655" w:rsidP="009B11C7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716117">
              <w:rPr>
                <w:rFonts w:ascii="Segoe UI Symbol" w:eastAsia="BIZ UDPゴシック" w:hAnsi="Segoe UI Symbol" w:cs="Segoe UI Symbol" w:hint="eastAsia"/>
                <w:color w:val="EE0000"/>
                <w:sz w:val="28"/>
                <w:szCs w:val="28"/>
              </w:rPr>
              <w:t>☑</w:t>
            </w:r>
            <w:r w:rsidR="003D4071" w:rsidRPr="00C752BF">
              <w:rPr>
                <w:rFonts w:ascii="BIZ UDPゴシック" w:eastAsia="BIZ UDPゴシック" w:hAnsi="BIZ UDPゴシック" w:hint="eastAsia"/>
              </w:rPr>
              <w:t>被保険者住所と同じ</w:t>
            </w:r>
          </w:p>
        </w:tc>
      </w:tr>
      <w:tr w:rsidR="00832D49" w:rsidRPr="00C752BF" w14:paraId="2CD62749" w14:textId="77777777" w:rsidTr="009B11C7">
        <w:trPr>
          <w:trHeight w:val="553"/>
        </w:trPr>
        <w:tc>
          <w:tcPr>
            <w:tcW w:w="2689" w:type="dxa"/>
            <w:vMerge w:val="restart"/>
            <w:vAlign w:val="center"/>
          </w:tcPr>
          <w:p w14:paraId="1B35BA6C" w14:textId="77777777" w:rsidR="00832D49" w:rsidRPr="00C752BF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□入院・入所先</w:t>
            </w:r>
          </w:p>
          <w:p w14:paraId="773D7648" w14:textId="68EDA15D" w:rsidR="00832D49" w:rsidRPr="00C752BF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 xml:space="preserve">□その他（関係：　</w:t>
            </w:r>
            <w:r w:rsidR="00304798">
              <w:rPr>
                <w:rFonts w:ascii="BIZ UDPゴシック" w:eastAsia="BIZ UDPゴシック" w:hAnsi="BIZ UDPゴシック" w:hint="eastAsia"/>
              </w:rPr>
              <w:t xml:space="preserve">    </w:t>
            </w:r>
            <w:r w:rsidRPr="00C752BF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  <w:tc>
          <w:tcPr>
            <w:tcW w:w="735" w:type="dxa"/>
            <w:vAlign w:val="center"/>
          </w:tcPr>
          <w:p w14:paraId="0BEF9914" w14:textId="77777777" w:rsidR="00832D49" w:rsidRPr="00C752BF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6210" w:type="dxa"/>
            <w:vAlign w:val="center"/>
          </w:tcPr>
          <w:p w14:paraId="01D03D8E" w14:textId="77777777" w:rsidR="00832D49" w:rsidRPr="00C752BF" w:rsidRDefault="00832D49" w:rsidP="009B11C7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32D49" w:rsidRPr="00C752BF" w14:paraId="491F590F" w14:textId="77777777" w:rsidTr="00304798">
        <w:trPr>
          <w:trHeight w:val="562"/>
        </w:trPr>
        <w:tc>
          <w:tcPr>
            <w:tcW w:w="2689" w:type="dxa"/>
            <w:vMerge/>
          </w:tcPr>
          <w:p w14:paraId="2EADE5ED" w14:textId="77777777" w:rsidR="00832D49" w:rsidRPr="00C752BF" w:rsidRDefault="00832D49" w:rsidP="00C752BF">
            <w:pPr>
              <w:spacing w:before="100" w:after="10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5" w:type="dxa"/>
            <w:vAlign w:val="center"/>
          </w:tcPr>
          <w:p w14:paraId="605A8DBC" w14:textId="77777777" w:rsidR="00832D49" w:rsidRPr="00C752BF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210" w:type="dxa"/>
          </w:tcPr>
          <w:p w14:paraId="5D28693B" w14:textId="77777777" w:rsidR="00832D49" w:rsidRDefault="00832D49" w:rsidP="00C752BF">
            <w:pPr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CFC60EF" w14:textId="77777777" w:rsidR="009B11C7" w:rsidRPr="00C752BF" w:rsidRDefault="009B11C7" w:rsidP="00C752BF">
            <w:pPr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</w:p>
        </w:tc>
      </w:tr>
    </w:tbl>
    <w:p w14:paraId="5BB7A808" w14:textId="77777777" w:rsidR="004E79B8" w:rsidRDefault="004E79B8" w:rsidP="003E199F">
      <w:pPr>
        <w:contextualSpacing/>
        <w:rPr>
          <w:rFonts w:ascii="BIZ UDPゴシック" w:eastAsia="BIZ UDPゴシック" w:hAnsi="BIZ UDPゴシック"/>
          <w:b/>
          <w:bCs/>
        </w:rPr>
      </w:pPr>
    </w:p>
    <w:p w14:paraId="4EAB2462" w14:textId="659E1D9C" w:rsidR="00832D49" w:rsidRPr="00B32275" w:rsidRDefault="00102655" w:rsidP="003E199F">
      <w:pPr>
        <w:contextualSpacing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76F9E" wp14:editId="07512171">
                <wp:simplePos x="0" y="0"/>
                <wp:positionH relativeFrom="column">
                  <wp:posOffset>2781301</wp:posOffset>
                </wp:positionH>
                <wp:positionV relativeFrom="paragraph">
                  <wp:posOffset>492760</wp:posOffset>
                </wp:positionV>
                <wp:extent cx="209550" cy="209550"/>
                <wp:effectExtent l="0" t="0" r="19050" b="19050"/>
                <wp:wrapNone/>
                <wp:docPr id="10315825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C4004" id="楕円 1" o:spid="_x0000_s1026" style="position:absolute;margin-left:219pt;margin-top:38.8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" filled="f" strokecolor="#e00" strokeweight="1pt">
                <v:stroke joinstyle="miter"/>
              </v:oval>
            </w:pict>
          </mc:Fallback>
        </mc:AlternateContent>
      </w:r>
      <w:r w:rsidR="00C752BF" w:rsidRPr="00B32275">
        <w:rPr>
          <w:rFonts w:ascii="BIZ UDPゴシック" w:eastAsia="BIZ UDPゴシック" w:hAnsi="BIZ UDPゴシック" w:hint="eastAsia"/>
          <w:b/>
          <w:bCs/>
        </w:rPr>
        <w:t>○調査連絡先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93"/>
        <w:gridCol w:w="2731"/>
        <w:gridCol w:w="4210"/>
      </w:tblGrid>
      <w:tr w:rsidR="00C752BF" w:rsidRPr="00C752BF" w14:paraId="6F4515A4" w14:textId="77777777" w:rsidTr="007B5764">
        <w:trPr>
          <w:trHeight w:val="425"/>
        </w:trPr>
        <w:tc>
          <w:tcPr>
            <w:tcW w:w="5424" w:type="dxa"/>
            <w:gridSpan w:val="2"/>
            <w:vAlign w:val="center"/>
          </w:tcPr>
          <w:p w14:paraId="5C1E2197" w14:textId="1D0137FB" w:rsidR="00C752BF" w:rsidRPr="00C752BF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氏名（名称）：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萩市太郎</w:t>
            </w:r>
          </w:p>
        </w:tc>
        <w:tc>
          <w:tcPr>
            <w:tcW w:w="4210" w:type="dxa"/>
            <w:vAlign w:val="center"/>
          </w:tcPr>
          <w:p w14:paraId="0AFB8C61" w14:textId="39855E4A" w:rsidR="00C752BF" w:rsidRPr="00C752BF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電話番号：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××-××××</w:t>
            </w:r>
          </w:p>
        </w:tc>
      </w:tr>
      <w:tr w:rsidR="00C752BF" w:rsidRPr="004E79B8" w14:paraId="6974B6BB" w14:textId="77777777" w:rsidTr="007B5764">
        <w:trPr>
          <w:trHeight w:val="415"/>
        </w:trPr>
        <w:tc>
          <w:tcPr>
            <w:tcW w:w="2693" w:type="dxa"/>
            <w:vAlign w:val="center"/>
          </w:tcPr>
          <w:p w14:paraId="485C1B74" w14:textId="3051E986" w:rsidR="00C752BF" w:rsidRPr="00C752BF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関係：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夫</w:t>
            </w:r>
          </w:p>
        </w:tc>
        <w:tc>
          <w:tcPr>
            <w:tcW w:w="6941" w:type="dxa"/>
            <w:gridSpan w:val="2"/>
            <w:vAlign w:val="center"/>
          </w:tcPr>
          <w:p w14:paraId="10961A1E" w14:textId="557FB895" w:rsidR="00C752BF" w:rsidRPr="00C752BF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>立会希望　無</w:t>
            </w:r>
            <w:r w:rsidR="00970DB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52BF">
              <w:rPr>
                <w:rFonts w:ascii="BIZ UDPゴシック" w:eastAsia="BIZ UDPゴシック" w:hAnsi="BIZ UDPゴシック" w:hint="eastAsia"/>
              </w:rPr>
              <w:t>・</w:t>
            </w:r>
            <w:r w:rsidR="00970DB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52BF">
              <w:rPr>
                <w:rFonts w:ascii="BIZ UDPゴシック" w:eastAsia="BIZ UDPゴシック" w:hAnsi="BIZ UDPゴシック" w:hint="eastAsia"/>
              </w:rPr>
              <w:t>有</w:t>
            </w:r>
            <w:r w:rsidR="009B741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52BF">
              <w:rPr>
                <w:rFonts w:ascii="BIZ UDPゴシック" w:eastAsia="BIZ UDPゴシック" w:hAnsi="BIZ UDPゴシック" w:hint="eastAsia"/>
              </w:rPr>
              <w:t>（氏名：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萩市太郎</w:t>
            </w:r>
            <w:r w:rsidR="00970DB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52B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429F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752BF">
              <w:rPr>
                <w:rFonts w:ascii="BIZ UDPゴシック" w:eastAsia="BIZ UDPゴシック" w:hAnsi="BIZ UDPゴシック" w:hint="eastAsia"/>
              </w:rPr>
              <w:t>関係：</w:t>
            </w:r>
            <w:r w:rsidRPr="00102655">
              <w:rPr>
                <w:rFonts w:ascii="BIZ UDPゴシック" w:eastAsia="BIZ UDPゴシック" w:hAnsi="BIZ UDPゴシック" w:hint="eastAsia"/>
                <w:color w:val="EE0000"/>
              </w:rPr>
              <w:t xml:space="preserve">　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夫</w:t>
            </w:r>
            <w:r w:rsidR="00970DB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752BF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</w:tbl>
    <w:p w14:paraId="785AA8A4" w14:textId="77777777" w:rsidR="004E79B8" w:rsidRDefault="004E79B8" w:rsidP="003E199F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9F9EC86" w14:textId="2FB61BF1" w:rsidR="0002624E" w:rsidRPr="00C752BF" w:rsidRDefault="00832D49" w:rsidP="003E199F">
      <w:pPr>
        <w:contextualSpacing/>
        <w:rPr>
          <w:rFonts w:ascii="BIZ UDPゴシック" w:eastAsia="BIZ UDPゴシック" w:hAnsi="BIZ UDPゴシック"/>
          <w:b/>
          <w:bCs/>
        </w:rPr>
      </w:pPr>
      <w:r w:rsidRPr="00C752BF">
        <w:rPr>
          <w:rFonts w:ascii="BIZ UDPゴシック" w:eastAsia="BIZ UDPゴシック" w:hAnsi="BIZ UDPゴシック" w:hint="eastAsia"/>
          <w:b/>
          <w:bCs/>
        </w:rPr>
        <w:t>○</w:t>
      </w:r>
      <w:r w:rsidR="0002624E" w:rsidRPr="00C752BF">
        <w:rPr>
          <w:rFonts w:ascii="BIZ UDPゴシック" w:eastAsia="BIZ UDPゴシック" w:hAnsi="BIZ UDPゴシック" w:hint="eastAsia"/>
          <w:b/>
          <w:bCs/>
        </w:rPr>
        <w:t>被保険者証送付先</w:t>
      </w:r>
    </w:p>
    <w:tbl>
      <w:tblPr>
        <w:tblStyle w:val="aa"/>
        <w:tblpPr w:leftFromText="142" w:rightFromText="142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85"/>
        <w:gridCol w:w="1191"/>
        <w:gridCol w:w="29"/>
        <w:gridCol w:w="2380"/>
      </w:tblGrid>
      <w:tr w:rsidR="00970DBE" w:rsidRPr="00C752BF" w14:paraId="5764F599" w14:textId="77777777" w:rsidTr="009B7411">
        <w:trPr>
          <w:trHeight w:val="313"/>
        </w:trPr>
        <w:tc>
          <w:tcPr>
            <w:tcW w:w="1271" w:type="dxa"/>
            <w:vMerge w:val="restart"/>
            <w:vAlign w:val="center"/>
          </w:tcPr>
          <w:p w14:paraId="4348F589" w14:textId="77777777" w:rsidR="00970DBE" w:rsidRPr="00C752BF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2"/>
              </w:rPr>
              <w:t>送付先</w:t>
            </w:r>
          </w:p>
        </w:tc>
        <w:tc>
          <w:tcPr>
            <w:tcW w:w="1276" w:type="dxa"/>
            <w:vAlign w:val="center"/>
          </w:tcPr>
          <w:p w14:paraId="6100617C" w14:textId="77777777" w:rsidR="00970DBE" w:rsidRPr="00C752BF" w:rsidRDefault="00970DBE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受取人氏名</w:t>
            </w:r>
          </w:p>
        </w:tc>
        <w:tc>
          <w:tcPr>
            <w:tcW w:w="3487" w:type="dxa"/>
            <w:gridSpan w:val="2"/>
          </w:tcPr>
          <w:p w14:paraId="66A8AE48" w14:textId="2DE3B684" w:rsidR="00970DBE" w:rsidRPr="00C752BF" w:rsidRDefault="00102655" w:rsidP="009B7411">
            <w:pPr>
              <w:spacing w:before="100"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2655">
              <w:rPr>
                <w:rFonts w:ascii="BIZ UDPゴシック" w:eastAsia="BIZ UDPゴシック" w:hAnsi="BIZ UDPゴシック" w:hint="eastAsia"/>
                <w:color w:val="EE0000"/>
                <w:sz w:val="21"/>
                <w:szCs w:val="21"/>
              </w:rPr>
              <w:t>萩市次郎</w:t>
            </w:r>
          </w:p>
        </w:tc>
        <w:tc>
          <w:tcPr>
            <w:tcW w:w="1191" w:type="dxa"/>
          </w:tcPr>
          <w:p w14:paraId="7032F0FF" w14:textId="77777777" w:rsidR="00970DBE" w:rsidRPr="00C752BF" w:rsidRDefault="00970DBE" w:rsidP="009B7411">
            <w:pPr>
              <w:spacing w:before="100"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関係</w:t>
            </w:r>
          </w:p>
        </w:tc>
        <w:tc>
          <w:tcPr>
            <w:tcW w:w="2409" w:type="dxa"/>
            <w:gridSpan w:val="2"/>
          </w:tcPr>
          <w:p w14:paraId="6D54559A" w14:textId="511FC099" w:rsidR="00970DBE" w:rsidRPr="00C752BF" w:rsidRDefault="00102655" w:rsidP="009B7411">
            <w:pPr>
              <w:spacing w:before="100"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2655">
              <w:rPr>
                <w:rFonts w:ascii="BIZ UDPゴシック" w:eastAsia="BIZ UDPゴシック" w:hAnsi="BIZ UDPゴシック" w:hint="eastAsia"/>
                <w:color w:val="EE0000"/>
                <w:sz w:val="21"/>
                <w:szCs w:val="21"/>
              </w:rPr>
              <w:t>施設職員</w:t>
            </w:r>
          </w:p>
        </w:tc>
      </w:tr>
      <w:tr w:rsidR="00970DBE" w:rsidRPr="00C752BF" w14:paraId="0B7E9CCB" w14:textId="77777777" w:rsidTr="009B11C7">
        <w:trPr>
          <w:trHeight w:val="612"/>
        </w:trPr>
        <w:tc>
          <w:tcPr>
            <w:tcW w:w="1271" w:type="dxa"/>
            <w:vMerge/>
            <w:vAlign w:val="center"/>
          </w:tcPr>
          <w:p w14:paraId="572EC3C6" w14:textId="77777777" w:rsidR="00970DBE" w:rsidRPr="00C752BF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1970ED" w14:textId="77777777" w:rsidR="00970DBE" w:rsidRPr="00C752BF" w:rsidRDefault="00970DBE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3487" w:type="dxa"/>
            <w:gridSpan w:val="2"/>
          </w:tcPr>
          <w:p w14:paraId="359D7509" w14:textId="6332C618" w:rsidR="009B11C7" w:rsidRDefault="00970DBE" w:rsidP="009B7411">
            <w:pPr>
              <w:spacing w:before="100" w:after="100"/>
              <w:contextualSpacing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0D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  <w:r w:rsidR="00704AFF" w:rsidRPr="00704AFF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○○-○○○○</w:t>
            </w:r>
          </w:p>
          <w:p w14:paraId="430E0073" w14:textId="65FB76EC" w:rsidR="00102655" w:rsidRPr="00102655" w:rsidRDefault="00102655" w:rsidP="009B7411">
            <w:pPr>
              <w:spacing w:before="100" w:after="100"/>
              <w:contextualSpacing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2655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萩市××××</w:t>
            </w:r>
          </w:p>
        </w:tc>
        <w:tc>
          <w:tcPr>
            <w:tcW w:w="1191" w:type="dxa"/>
            <w:vAlign w:val="center"/>
          </w:tcPr>
          <w:p w14:paraId="0B341924" w14:textId="77777777" w:rsidR="00970DBE" w:rsidRPr="00C752BF" w:rsidRDefault="00970DBE" w:rsidP="009B7411">
            <w:pPr>
              <w:spacing w:before="100" w:after="10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事業所名</w:t>
            </w:r>
          </w:p>
        </w:tc>
        <w:tc>
          <w:tcPr>
            <w:tcW w:w="2409" w:type="dxa"/>
            <w:gridSpan w:val="2"/>
            <w:vAlign w:val="center"/>
          </w:tcPr>
          <w:p w14:paraId="68B539FD" w14:textId="148D2ABF" w:rsidR="00970DBE" w:rsidRPr="00C752BF" w:rsidRDefault="00102655" w:rsidP="009B11C7">
            <w:pPr>
              <w:spacing w:before="100" w:after="10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2655">
              <w:rPr>
                <w:rFonts w:ascii="BIZ UDPゴシック" w:eastAsia="BIZ UDPゴシック" w:hAnsi="BIZ UDPゴシック" w:hint="eastAsia"/>
                <w:color w:val="EE0000"/>
                <w:sz w:val="21"/>
                <w:szCs w:val="21"/>
              </w:rPr>
              <w:t>××××</w:t>
            </w:r>
          </w:p>
        </w:tc>
      </w:tr>
      <w:tr w:rsidR="00970DBE" w:rsidRPr="00C752BF" w14:paraId="515ECBEF" w14:textId="77777777" w:rsidTr="009B7411">
        <w:trPr>
          <w:trHeight w:val="548"/>
        </w:trPr>
        <w:tc>
          <w:tcPr>
            <w:tcW w:w="1271" w:type="dxa"/>
            <w:vAlign w:val="center"/>
          </w:tcPr>
          <w:p w14:paraId="1351D138" w14:textId="77777777" w:rsidR="00970DBE" w:rsidRPr="00C752BF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2"/>
              </w:rPr>
              <w:t>変更理由</w:t>
            </w:r>
          </w:p>
        </w:tc>
        <w:tc>
          <w:tcPr>
            <w:tcW w:w="8363" w:type="dxa"/>
            <w:gridSpan w:val="6"/>
          </w:tcPr>
          <w:p w14:paraId="44D41108" w14:textId="3C8569DF" w:rsidR="00970DBE" w:rsidRPr="00C752BF" w:rsidRDefault="00970DBE" w:rsidP="009B7411">
            <w:pPr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 xml:space="preserve">□入院・入所等により住所地に不在となるため　</w:t>
            </w:r>
            <w:r w:rsidR="00102655" w:rsidRPr="00102655">
              <w:rPr>
                <w:rFonts w:ascii="Segoe UI Symbol" w:eastAsia="BIZ UDPゴシック" w:hAnsi="Segoe UI Symbol" w:cs="Segoe UI Symbol" w:hint="eastAsia"/>
                <w:color w:val="EE0000"/>
              </w:rPr>
              <w:t>☑</w:t>
            </w:r>
            <w:r w:rsidRPr="00C752BF">
              <w:rPr>
                <w:rFonts w:ascii="BIZ UDPゴシック" w:eastAsia="BIZ UDPゴシック" w:hAnsi="BIZ UDPゴシック" w:hint="eastAsia"/>
              </w:rPr>
              <w:t>本人が書類を管理できないため</w:t>
            </w:r>
          </w:p>
          <w:p w14:paraId="169E48E2" w14:textId="088B1746" w:rsidR="00970DBE" w:rsidRPr="00C752BF" w:rsidRDefault="00970DBE" w:rsidP="009B7411">
            <w:pPr>
              <w:spacing w:before="100" w:after="100" w:line="0" w:lineRule="atLeast"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Pr="00C752BF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52B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970DBE" w:rsidRPr="00C752BF" w14:paraId="42CC7B19" w14:textId="77777777" w:rsidTr="004E79B8">
        <w:trPr>
          <w:trHeight w:val="1144"/>
        </w:trPr>
        <w:tc>
          <w:tcPr>
            <w:tcW w:w="1271" w:type="dxa"/>
            <w:vAlign w:val="center"/>
          </w:tcPr>
          <w:p w14:paraId="3CC274C1" w14:textId="77777777" w:rsidR="00970DBE" w:rsidRPr="00C752BF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C752BF">
              <w:rPr>
                <w:rFonts w:ascii="BIZ UDPゴシック" w:eastAsia="BIZ UDPゴシック" w:hAnsi="BIZ UDPゴシック" w:hint="eastAsia"/>
                <w:sz w:val="21"/>
                <w:szCs w:val="22"/>
              </w:rPr>
              <w:t>届出人署名</w:t>
            </w:r>
          </w:p>
        </w:tc>
        <w:tc>
          <w:tcPr>
            <w:tcW w:w="8363" w:type="dxa"/>
            <w:gridSpan w:val="6"/>
          </w:tcPr>
          <w:p w14:paraId="0B05DD4B" w14:textId="77777777" w:rsidR="00970DBE" w:rsidRPr="00C752BF" w:rsidRDefault="00970DBE" w:rsidP="009B7411">
            <w:pPr>
              <w:snapToGrid w:val="0"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 xml:space="preserve">　上記の理由により送付先の変更を届け出ます。なお、この届出にあたり、被保険者及び関係者への説明は私が責任をもって行います。</w:t>
            </w:r>
          </w:p>
          <w:p w14:paraId="7B073D2A" w14:textId="1B94E748" w:rsidR="00970DBE" w:rsidRPr="00C752BF" w:rsidRDefault="00970DBE" w:rsidP="009B7411">
            <w:pPr>
              <w:snapToGrid w:val="0"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 xml:space="preserve">　令和　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7</w:t>
            </w:r>
            <w:r w:rsidRPr="00C752BF">
              <w:rPr>
                <w:rFonts w:ascii="BIZ UDPゴシック" w:eastAsia="BIZ UDPゴシック" w:hAnsi="BIZ UDPゴシック" w:hint="eastAsia"/>
              </w:rPr>
              <w:t>年</w:t>
            </w:r>
            <w:r w:rsidRPr="00102655">
              <w:rPr>
                <w:rFonts w:ascii="BIZ UDPゴシック" w:eastAsia="BIZ UDPゴシック" w:hAnsi="BIZ UDPゴシック" w:hint="eastAsia"/>
                <w:color w:val="EE0000"/>
              </w:rPr>
              <w:t xml:space="preserve">　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11</w:t>
            </w:r>
            <w:r w:rsidRPr="00C752BF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</w:rPr>
              <w:t>1</w:t>
            </w:r>
            <w:r w:rsidRPr="00C752BF">
              <w:rPr>
                <w:rFonts w:ascii="BIZ UDPゴシック" w:eastAsia="BIZ UDPゴシック" w:hAnsi="BIZ UDPゴシック" w:hint="eastAsia"/>
              </w:rPr>
              <w:t>日</w:t>
            </w:r>
          </w:p>
          <w:p w14:paraId="5FC279EE" w14:textId="23D274AB" w:rsidR="00970DBE" w:rsidRPr="00C752BF" w:rsidRDefault="00970DBE" w:rsidP="009B7411">
            <w:pPr>
              <w:snapToGrid w:val="0"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u w:val="single"/>
              </w:rPr>
            </w:pPr>
            <w:r w:rsidRPr="00C75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9B741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52BF">
              <w:rPr>
                <w:rFonts w:ascii="BIZ UDPゴシック" w:eastAsia="BIZ UDPゴシック" w:hAnsi="BIZ UDPゴシック" w:hint="eastAsia"/>
                <w:u w:val="single"/>
              </w:rPr>
              <w:t xml:space="preserve">届出人氏名　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  <w:u w:val="single"/>
              </w:rPr>
              <w:t>萩市次郎</w:t>
            </w:r>
            <w:r w:rsidRPr="00102655">
              <w:rPr>
                <w:rFonts w:ascii="BIZ UDPゴシック" w:eastAsia="BIZ UDPゴシック" w:hAnsi="BIZ UDPゴシック" w:hint="eastAsia"/>
                <w:color w:val="EE0000"/>
                <w:u w:val="single"/>
              </w:rPr>
              <w:t xml:space="preserve">　　</w:t>
            </w:r>
            <w:r w:rsidRPr="00C752BF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（関係）</w:t>
            </w:r>
            <w:r w:rsidR="009B7411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102655" w:rsidRPr="00102655">
              <w:rPr>
                <w:rFonts w:ascii="BIZ UDPゴシック" w:eastAsia="BIZ UDPゴシック" w:hAnsi="BIZ UDPゴシック" w:hint="eastAsia"/>
                <w:color w:val="EE0000"/>
                <w:sz w:val="21"/>
                <w:szCs w:val="21"/>
              </w:rPr>
              <w:t>施設職員</w:t>
            </w:r>
            <w:r w:rsidR="009B7411" w:rsidRPr="00102655">
              <w:rPr>
                <w:rFonts w:ascii="BIZ UDPゴシック" w:eastAsia="BIZ UDPゴシック" w:hAnsi="BIZ UDPゴシック" w:hint="eastAsia"/>
                <w:color w:val="EE0000"/>
                <w:u w:val="single"/>
              </w:rPr>
              <w:t xml:space="preserve">　</w:t>
            </w:r>
            <w:r w:rsidR="009B741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</w:tc>
      </w:tr>
      <w:tr w:rsidR="009B7411" w:rsidRPr="00C752BF" w14:paraId="1545826C" w14:textId="298C71C4" w:rsidTr="009B11C7">
        <w:tc>
          <w:tcPr>
            <w:tcW w:w="1271" w:type="dxa"/>
            <w:vAlign w:val="center"/>
          </w:tcPr>
          <w:p w14:paraId="2A2D98CE" w14:textId="77777777" w:rsidR="009B11C7" w:rsidRDefault="009B7411" w:rsidP="009B7411">
            <w:pPr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B7411">
              <w:rPr>
                <w:rFonts w:ascii="BIZ UDPゴシック" w:eastAsia="BIZ UDPゴシック" w:hAnsi="BIZ UDPゴシック" w:hint="eastAsia"/>
                <w:sz w:val="20"/>
                <w:szCs w:val="21"/>
              </w:rPr>
              <w:t>届出人</w:t>
            </w:r>
          </w:p>
          <w:p w14:paraId="399B4D8B" w14:textId="6EFE3B15" w:rsidR="009B7411" w:rsidRPr="00C752BF" w:rsidRDefault="009B7411" w:rsidP="009B7411">
            <w:pPr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9B7411">
              <w:rPr>
                <w:rFonts w:ascii="BIZ UDPゴシック" w:eastAsia="BIZ UDPゴシック" w:hAnsi="BIZ UDPゴシック" w:hint="eastAsia"/>
                <w:sz w:val="20"/>
                <w:szCs w:val="21"/>
              </w:rPr>
              <w:t>確認書類</w:t>
            </w:r>
          </w:p>
        </w:tc>
        <w:tc>
          <w:tcPr>
            <w:tcW w:w="4678" w:type="dxa"/>
            <w:gridSpan w:val="2"/>
            <w:vAlign w:val="center"/>
          </w:tcPr>
          <w:p w14:paraId="15FA90B6" w14:textId="36738109" w:rsidR="009B7411" w:rsidRPr="009B7411" w:rsidRDefault="00102655" w:rsidP="00304798">
            <w:pPr>
              <w:spacing w:before="100" w:after="100" w:line="0" w:lineRule="atLeast"/>
              <w:contextualSpacing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A11B0" wp14:editId="47912630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-42545</wp:posOffset>
                      </wp:positionV>
                      <wp:extent cx="685800" cy="180975"/>
                      <wp:effectExtent l="19050" t="19050" r="19050" b="28575"/>
                      <wp:wrapNone/>
                      <wp:docPr id="118165243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A95E6" id="楕円 2" o:spid="_x0000_s1026" style="position:absolute;margin-left:-8.9pt;margin-top:-3.35pt;width:5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" filled="f" strokecolor="#e00" strokeweight="2.25pt">
                      <v:stroke joinstyle="miter"/>
                    </v:oval>
                  </w:pict>
                </mc:Fallback>
              </mc:AlternateContent>
            </w:r>
            <w:r w:rsidR="009B7411" w:rsidRPr="009B741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運転免許証・パスポート・個人番号カード・介護支援専門員証</w:t>
            </w:r>
          </w:p>
          <w:p w14:paraId="488E46F8" w14:textId="561EE146" w:rsidR="009B7411" w:rsidRPr="00C752BF" w:rsidRDefault="009B7411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9B7411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その他（　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　　　　　　　　</w:t>
            </w:r>
            <w:r w:rsidRPr="009B7411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1305" w:type="dxa"/>
            <w:gridSpan w:val="3"/>
            <w:vAlign w:val="center"/>
          </w:tcPr>
          <w:p w14:paraId="422B5DB9" w14:textId="70DF228A" w:rsidR="009B7411" w:rsidRPr="00C752BF" w:rsidRDefault="009B7411" w:rsidP="009B7411">
            <w:pPr>
              <w:snapToGrid w:val="0"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9B7411">
              <w:rPr>
                <w:rFonts w:ascii="BIZ UDPゴシック" w:eastAsia="BIZ UDPゴシック" w:hAnsi="BIZ UDPゴシック" w:hint="eastAsia"/>
                <w:sz w:val="18"/>
                <w:szCs w:val="20"/>
              </w:rPr>
              <w:t>届出人連絡先</w:t>
            </w:r>
          </w:p>
        </w:tc>
        <w:tc>
          <w:tcPr>
            <w:tcW w:w="2380" w:type="dxa"/>
            <w:vAlign w:val="center"/>
          </w:tcPr>
          <w:p w14:paraId="0BF53915" w14:textId="1C9A26C9" w:rsidR="009B7411" w:rsidRPr="00C752BF" w:rsidRDefault="00102655" w:rsidP="009B11C7">
            <w:pPr>
              <w:snapToGrid w:val="0"/>
              <w:contextualSpacing/>
              <w:jc w:val="both"/>
              <w:rPr>
                <w:rFonts w:ascii="BIZ UDPゴシック" w:eastAsia="BIZ UDPゴシック" w:hAnsi="BIZ UDPゴシック"/>
              </w:rPr>
            </w:pPr>
            <w:r w:rsidRPr="00102655">
              <w:rPr>
                <w:rFonts w:ascii="BIZ UDPゴシック" w:eastAsia="BIZ UDPゴシック" w:hAnsi="BIZ UDPゴシック" w:hint="eastAsia"/>
                <w:color w:val="EE0000"/>
              </w:rPr>
              <w:t>××-××××</w:t>
            </w:r>
          </w:p>
        </w:tc>
      </w:tr>
    </w:tbl>
    <w:p w14:paraId="44AB1A60" w14:textId="6D6B2C45" w:rsidR="006974B6" w:rsidRPr="007B5764" w:rsidRDefault="00832BAD" w:rsidP="007B5764">
      <w:pPr>
        <w:ind w:firstLineChars="100" w:firstLine="220"/>
        <w:contextualSpacing/>
        <w:rPr>
          <w:rFonts w:ascii="BIZ UDPゴシック" w:eastAsia="BIZ UDPゴシック" w:hAnsi="BIZ UDPゴシック"/>
        </w:rPr>
      </w:pPr>
      <w:r w:rsidRPr="00C752BF">
        <w:rPr>
          <w:rFonts w:ascii="BIZ UDPゴシック" w:eastAsia="BIZ UDPゴシック" w:hAnsi="BIZ UDPゴシック" w:hint="eastAsia"/>
        </w:rPr>
        <w:t>原則として被保険者の自宅（事前に送付先が設定されている場合は送付先）へ送付します。やむを得ず、送付先を変更する場合は以下にご記入ください。</w:t>
      </w:r>
    </w:p>
    <w:p w14:paraId="442C0643" w14:textId="62DD916F" w:rsidR="007B5764" w:rsidRDefault="007B5764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AEF8281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5309FAB1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68E76B26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443DA82A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BB175B5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16463485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6DC193A5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53794A89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A27FF92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11C17F04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7444D768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53989E56" w14:textId="7777777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207BAED" w14:textId="58958567" w:rsidR="004E79B8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---------------------------　　以下　居宅介護支援事業所記入欄　　----------------------------</w:t>
      </w:r>
    </w:p>
    <w:p w14:paraId="413B0999" w14:textId="728D0E1E" w:rsidR="006974B6" w:rsidRPr="007B5764" w:rsidRDefault="006974B6" w:rsidP="006974B6">
      <w:pPr>
        <w:contextualSpacing/>
        <w:rPr>
          <w:rFonts w:ascii="BIZ UDPゴシック" w:eastAsia="BIZ UDPゴシック" w:hAnsi="BIZ UDPゴシック"/>
          <w:b/>
          <w:bCs/>
          <w:sz w:val="24"/>
        </w:rPr>
      </w:pPr>
      <w:r w:rsidRPr="006974B6">
        <w:rPr>
          <w:rFonts w:ascii="BIZ UDPゴシック" w:eastAsia="BIZ UDPゴシック" w:hAnsi="BIZ UDPゴシック" w:hint="eastAsia"/>
          <w:b/>
          <w:bCs/>
        </w:rPr>
        <w:t>○</w:t>
      </w:r>
      <w:r w:rsidR="007B5764" w:rsidRPr="007B5764">
        <w:rPr>
          <w:rFonts w:ascii="BIZ UDPゴシック" w:eastAsia="BIZ UDPゴシック" w:hAnsi="BIZ UDPゴシック" w:hint="eastAsia"/>
          <w:b/>
          <w:bCs/>
          <w:sz w:val="24"/>
        </w:rPr>
        <w:t xml:space="preserve">在宅サービス利用状況　</w:t>
      </w:r>
      <w:r w:rsidR="00102655" w:rsidRPr="00716117">
        <w:rPr>
          <w:rFonts w:ascii="Segoe UI Symbol" w:eastAsia="BIZ UDPゴシック" w:hAnsi="Segoe UI Symbol" w:cs="Segoe UI Symbol" w:hint="eastAsia"/>
          <w:color w:val="EE0000"/>
          <w:sz w:val="32"/>
          <w:szCs w:val="32"/>
        </w:rPr>
        <w:t>☑</w:t>
      </w:r>
      <w:r w:rsidR="007B5764" w:rsidRPr="007B5764">
        <w:rPr>
          <w:rFonts w:ascii="BIZ UDPゴシック" w:eastAsia="BIZ UDPゴシック" w:hAnsi="BIZ UDPゴシック" w:hint="eastAsia"/>
          <w:b/>
          <w:bCs/>
          <w:sz w:val="24"/>
        </w:rPr>
        <w:t>有（利用されている方は以下に記入ください）　□無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3"/>
        <w:gridCol w:w="1565"/>
        <w:gridCol w:w="1104"/>
        <w:gridCol w:w="2984"/>
        <w:gridCol w:w="66"/>
        <w:gridCol w:w="1842"/>
      </w:tblGrid>
      <w:tr w:rsidR="006974B6" w:rsidRPr="00C752BF" w14:paraId="5425603C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10EC1AA9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82"/>
                <w:kern w:val="0"/>
                <w:sz w:val="18"/>
                <w:szCs w:val="18"/>
                <w:fitText w:val="1547" w:id="-648840960"/>
              </w:rPr>
              <w:t>サービス内</w:t>
            </w:r>
            <w:r w:rsidRPr="006974B6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60"/>
              </w:rPr>
              <w:t>容</w:t>
            </w:r>
          </w:p>
        </w:tc>
        <w:tc>
          <w:tcPr>
            <w:tcW w:w="5653" w:type="dxa"/>
            <w:gridSpan w:val="3"/>
            <w:vAlign w:val="center"/>
          </w:tcPr>
          <w:p w14:paraId="4CC78455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利用日（曜日他）</w:t>
            </w:r>
          </w:p>
        </w:tc>
        <w:tc>
          <w:tcPr>
            <w:tcW w:w="1908" w:type="dxa"/>
            <w:gridSpan w:val="2"/>
            <w:vAlign w:val="center"/>
          </w:tcPr>
          <w:p w14:paraId="1D2CA0E6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事業所名</w:t>
            </w:r>
          </w:p>
        </w:tc>
      </w:tr>
      <w:tr w:rsidR="006974B6" w:rsidRPr="00C752BF" w14:paraId="4CC4DDBB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38E9BEFB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105"/>
                <w:kern w:val="0"/>
                <w:sz w:val="18"/>
                <w:szCs w:val="18"/>
                <w:fitText w:val="1547" w:id="-648840959"/>
              </w:rPr>
              <w:t>デイサービ</w:t>
            </w:r>
            <w:r w:rsidRPr="006974B6">
              <w:rPr>
                <w:rFonts w:ascii="BIZ UDPゴシック" w:eastAsia="BIZ UDPゴシック" w:hAnsi="BIZ UDPゴシック" w:hint="eastAsia"/>
                <w:b/>
                <w:spacing w:val="4"/>
                <w:kern w:val="0"/>
                <w:sz w:val="18"/>
                <w:szCs w:val="18"/>
                <w:fitText w:val="1547" w:id="-648840959"/>
              </w:rPr>
              <w:t>ス</w:t>
            </w:r>
          </w:p>
        </w:tc>
        <w:tc>
          <w:tcPr>
            <w:tcW w:w="5653" w:type="dxa"/>
            <w:gridSpan w:val="3"/>
            <w:vAlign w:val="center"/>
          </w:tcPr>
          <w:p w14:paraId="7A506D36" w14:textId="306CFB9F" w:rsidR="006974B6" w:rsidRPr="00C752BF" w:rsidRDefault="00716117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DDD80" wp14:editId="0DD6E010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12065</wp:posOffset>
                      </wp:positionV>
                      <wp:extent cx="295275" cy="238125"/>
                      <wp:effectExtent l="19050" t="19050" r="28575" b="28575"/>
                      <wp:wrapNone/>
                      <wp:docPr id="432622924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7D5DC" id="楕円 3" o:spid="_x0000_s1026" style="position:absolute;margin-left:77.35pt;margin-top:.95pt;width:2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" filled="f" strokecolor="#e00" strokeweight="2.25pt">
                      <v:stroke joinstyle="miter"/>
                    </v:oval>
                  </w:pict>
                </mc:Fallback>
              </mc:AlternateContent>
            </w:r>
            <w:r w:rsidR="006974B6"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月 　火 　水 　木 　金 　土 　日　</w:t>
            </w:r>
          </w:p>
        </w:tc>
        <w:tc>
          <w:tcPr>
            <w:tcW w:w="1908" w:type="dxa"/>
            <w:gridSpan w:val="2"/>
            <w:vAlign w:val="center"/>
          </w:tcPr>
          <w:p w14:paraId="7A7A9C23" w14:textId="676A8FB3" w:rsidR="006974B6" w:rsidRPr="00C752BF" w:rsidRDefault="00716117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716117">
              <w:rPr>
                <w:rFonts w:ascii="BIZ UDPゴシック" w:eastAsia="BIZ UDPゴシック" w:hAnsi="BIZ UDPゴシック" w:hint="eastAsia"/>
                <w:b/>
                <w:color w:val="EE0000"/>
                <w:sz w:val="18"/>
                <w:szCs w:val="18"/>
              </w:rPr>
              <w:t>××××</w:t>
            </w:r>
          </w:p>
        </w:tc>
      </w:tr>
      <w:tr w:rsidR="006974B6" w:rsidRPr="00C752BF" w14:paraId="5734E4D0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377B21E1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295"/>
                <w:kern w:val="0"/>
                <w:sz w:val="18"/>
                <w:szCs w:val="18"/>
                <w:fitText w:val="1547" w:id="-648840958"/>
              </w:rPr>
              <w:t>デイケ</w:t>
            </w:r>
            <w:r w:rsidRPr="006974B6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18"/>
                <w:szCs w:val="18"/>
                <w:fitText w:val="1547" w:id="-648840958"/>
              </w:rPr>
              <w:t>ア</w:t>
            </w:r>
          </w:p>
        </w:tc>
        <w:tc>
          <w:tcPr>
            <w:tcW w:w="5653" w:type="dxa"/>
            <w:gridSpan w:val="3"/>
            <w:vAlign w:val="center"/>
          </w:tcPr>
          <w:p w14:paraId="09CF9181" w14:textId="2738ABDD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月 　火 　水 　木 　金 　土 　日　</w:t>
            </w:r>
          </w:p>
        </w:tc>
        <w:tc>
          <w:tcPr>
            <w:tcW w:w="1908" w:type="dxa"/>
            <w:gridSpan w:val="2"/>
            <w:vAlign w:val="center"/>
          </w:tcPr>
          <w:p w14:paraId="7B0DB064" w14:textId="63302C81" w:rsidR="006974B6" w:rsidRPr="00C752BF" w:rsidRDefault="00716117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716117">
              <w:rPr>
                <w:rFonts w:ascii="BIZ UDPゴシック" w:eastAsia="BIZ UDPゴシック" w:hAnsi="BIZ UDPゴシック" w:hint="eastAsia"/>
                <w:b/>
                <w:color w:val="EE0000"/>
                <w:sz w:val="18"/>
                <w:szCs w:val="18"/>
              </w:rPr>
              <w:t>××××</w:t>
            </w:r>
          </w:p>
        </w:tc>
      </w:tr>
      <w:tr w:rsidR="006974B6" w:rsidRPr="00C752BF" w14:paraId="2259E38D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233ADC67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7"/>
              </w:rPr>
              <w:t>訪問介</w:t>
            </w:r>
            <w:r w:rsidRPr="006974B6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7"/>
              </w:rPr>
              <w:t>護</w:t>
            </w:r>
          </w:p>
        </w:tc>
        <w:tc>
          <w:tcPr>
            <w:tcW w:w="2669" w:type="dxa"/>
            <w:gridSpan w:val="2"/>
            <w:vAlign w:val="center"/>
          </w:tcPr>
          <w:p w14:paraId="242610EB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C752BF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日　</w:t>
            </w:r>
          </w:p>
        </w:tc>
        <w:tc>
          <w:tcPr>
            <w:tcW w:w="2984" w:type="dxa"/>
          </w:tcPr>
          <w:p w14:paraId="6363D55F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利用時間（ 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）</w:t>
            </w:r>
          </w:p>
        </w:tc>
        <w:tc>
          <w:tcPr>
            <w:tcW w:w="1908" w:type="dxa"/>
            <w:gridSpan w:val="2"/>
            <w:vAlign w:val="center"/>
          </w:tcPr>
          <w:p w14:paraId="07FD7ABA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C752BF" w14:paraId="2F3B00E1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6D7B519E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75"/>
                <w:kern w:val="0"/>
                <w:sz w:val="18"/>
                <w:szCs w:val="18"/>
                <w:fitText w:val="1547" w:id="-648840956"/>
              </w:rPr>
              <w:t>訪問リハビ</w:t>
            </w:r>
            <w:r w:rsidRPr="006974B6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18"/>
                <w:szCs w:val="18"/>
                <w:fitText w:val="1547" w:id="-648840956"/>
              </w:rPr>
              <w:t>リ</w:t>
            </w:r>
          </w:p>
        </w:tc>
        <w:tc>
          <w:tcPr>
            <w:tcW w:w="2669" w:type="dxa"/>
            <w:gridSpan w:val="2"/>
            <w:vAlign w:val="center"/>
          </w:tcPr>
          <w:p w14:paraId="2EF6F97C" w14:textId="44260810" w:rsidR="006974B6" w:rsidRPr="00C752BF" w:rsidRDefault="00716117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570C9" wp14:editId="74176BA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-548005</wp:posOffset>
                      </wp:positionV>
                      <wp:extent cx="295275" cy="238125"/>
                      <wp:effectExtent l="19050" t="19050" r="28575" b="28575"/>
                      <wp:wrapNone/>
                      <wp:docPr id="196459189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BB0E2" id="楕円 3" o:spid="_x0000_s1026" style="position:absolute;margin-left:56.9pt;margin-top:-43.15pt;width:2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" filled="f" strokecolor="#e00" strokeweight="2.25pt">
                      <v:stroke joinstyle="miter"/>
                    </v:oval>
                  </w:pict>
                </mc:Fallback>
              </mc:AlternateContent>
            </w:r>
            <w:r w:rsidR="006974B6"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="006974B6" w:rsidRPr="00C752BF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="006974B6"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日　</w:t>
            </w:r>
          </w:p>
        </w:tc>
        <w:tc>
          <w:tcPr>
            <w:tcW w:w="2984" w:type="dxa"/>
          </w:tcPr>
          <w:p w14:paraId="53CDD0DA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利用時間（ 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～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）</w:t>
            </w:r>
          </w:p>
        </w:tc>
        <w:tc>
          <w:tcPr>
            <w:tcW w:w="1908" w:type="dxa"/>
            <w:gridSpan w:val="2"/>
            <w:vAlign w:val="center"/>
          </w:tcPr>
          <w:p w14:paraId="19D22DFD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C752BF" w14:paraId="16195990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059D7389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4E79B8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5"/>
              </w:rPr>
              <w:t>訪問看</w:t>
            </w:r>
            <w:r w:rsidRPr="004E79B8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5"/>
              </w:rPr>
              <w:t>護</w:t>
            </w:r>
          </w:p>
        </w:tc>
        <w:tc>
          <w:tcPr>
            <w:tcW w:w="2669" w:type="dxa"/>
            <w:gridSpan w:val="2"/>
            <w:vAlign w:val="center"/>
          </w:tcPr>
          <w:p w14:paraId="0466004D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C752BF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日　</w:t>
            </w:r>
          </w:p>
        </w:tc>
        <w:tc>
          <w:tcPr>
            <w:tcW w:w="2984" w:type="dxa"/>
            <w:vAlign w:val="center"/>
          </w:tcPr>
          <w:p w14:paraId="58263FEB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利用時間（ 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　）</w:t>
            </w:r>
          </w:p>
        </w:tc>
        <w:tc>
          <w:tcPr>
            <w:tcW w:w="1908" w:type="dxa"/>
            <w:gridSpan w:val="2"/>
            <w:vAlign w:val="center"/>
          </w:tcPr>
          <w:p w14:paraId="4E6F122E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C752BF" w14:paraId="338EFF4E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658D9D89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4"/>
              </w:rPr>
              <w:t>訪問入</w:t>
            </w:r>
            <w:r w:rsidRPr="006974B6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4"/>
              </w:rPr>
              <w:t>浴</w:t>
            </w:r>
          </w:p>
        </w:tc>
        <w:tc>
          <w:tcPr>
            <w:tcW w:w="2669" w:type="dxa"/>
            <w:gridSpan w:val="2"/>
            <w:vAlign w:val="center"/>
          </w:tcPr>
          <w:p w14:paraId="04E181C4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C752BF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日</w:t>
            </w:r>
          </w:p>
        </w:tc>
        <w:tc>
          <w:tcPr>
            <w:tcW w:w="2984" w:type="dxa"/>
            <w:vAlign w:val="center"/>
          </w:tcPr>
          <w:p w14:paraId="5A3BEC61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利用時間（ 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：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）</w:t>
            </w:r>
          </w:p>
        </w:tc>
        <w:tc>
          <w:tcPr>
            <w:tcW w:w="1908" w:type="dxa"/>
            <w:gridSpan w:val="2"/>
            <w:vAlign w:val="center"/>
          </w:tcPr>
          <w:p w14:paraId="47E83D93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C752BF" w14:paraId="343FC971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0FE51115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7B5764">
              <w:rPr>
                <w:rFonts w:ascii="BIZ UDPゴシック" w:eastAsia="BIZ UDPゴシック" w:hAnsi="BIZ UDPゴシック" w:hint="eastAsia"/>
                <w:b/>
                <w:spacing w:val="72"/>
                <w:kern w:val="0"/>
                <w:sz w:val="18"/>
                <w:szCs w:val="18"/>
                <w:fitText w:val="1547" w:id="-648840953"/>
              </w:rPr>
              <w:t>ショートステ</w:t>
            </w:r>
            <w:r w:rsidRPr="007B5764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18"/>
                <w:szCs w:val="18"/>
                <w:fitText w:val="1547" w:id="-648840953"/>
              </w:rPr>
              <w:t>イ</w:t>
            </w:r>
          </w:p>
        </w:tc>
        <w:tc>
          <w:tcPr>
            <w:tcW w:w="5653" w:type="dxa"/>
            <w:gridSpan w:val="3"/>
            <w:vAlign w:val="center"/>
          </w:tcPr>
          <w:p w14:paraId="61CCF984" w14:textId="77777777" w:rsidR="006974B6" w:rsidRPr="00C752BF" w:rsidRDefault="006974B6" w:rsidP="00A061D9">
            <w:pPr>
              <w:ind w:firstLineChars="400" w:firstLine="72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／　　　　～　　　　　／　　　</w:t>
            </w:r>
          </w:p>
        </w:tc>
        <w:tc>
          <w:tcPr>
            <w:tcW w:w="1908" w:type="dxa"/>
            <w:gridSpan w:val="2"/>
            <w:vAlign w:val="center"/>
          </w:tcPr>
          <w:p w14:paraId="0F8D2136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C752BF" w14:paraId="38377716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0E1FD011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974B6">
              <w:rPr>
                <w:rFonts w:ascii="BIZ UDPゴシック" w:eastAsia="BIZ UDPゴシック" w:hAnsi="BIZ UDPゴシック" w:hint="eastAsia"/>
                <w:b/>
                <w:spacing w:val="46"/>
                <w:kern w:val="0"/>
                <w:sz w:val="18"/>
                <w:szCs w:val="18"/>
                <w:fitText w:val="1547" w:id="-648840952"/>
              </w:rPr>
              <w:t>福祉用具貸</w:t>
            </w:r>
            <w:r w:rsidRPr="006974B6">
              <w:rPr>
                <w:rFonts w:ascii="BIZ UDPゴシック" w:eastAsia="BIZ UDPゴシック" w:hAnsi="BIZ UDPゴシック" w:hint="eastAsia"/>
                <w:b/>
                <w:spacing w:val="3"/>
                <w:kern w:val="0"/>
                <w:sz w:val="18"/>
                <w:szCs w:val="18"/>
                <w:fitText w:val="1547" w:id="-648840952"/>
              </w:rPr>
              <w:t>与</w:t>
            </w:r>
          </w:p>
        </w:tc>
        <w:tc>
          <w:tcPr>
            <w:tcW w:w="1565" w:type="dxa"/>
            <w:vAlign w:val="center"/>
          </w:tcPr>
          <w:p w14:paraId="757DD1BF" w14:textId="3386349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5996" w:type="dxa"/>
            <w:gridSpan w:val="4"/>
            <w:vAlign w:val="center"/>
          </w:tcPr>
          <w:p w14:paraId="76E487B7" w14:textId="4A283724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（品名・品数）</w:t>
            </w:r>
            <w:r w:rsidR="00716117" w:rsidRPr="00716117">
              <w:rPr>
                <w:rFonts w:ascii="BIZ UDPゴシック" w:eastAsia="BIZ UDPゴシック" w:hAnsi="BIZ UDPゴシック" w:hint="eastAsia"/>
                <w:b/>
                <w:color w:val="EE0000"/>
                <w:sz w:val="18"/>
                <w:szCs w:val="18"/>
              </w:rPr>
              <w:t>××××</w:t>
            </w:r>
          </w:p>
        </w:tc>
      </w:tr>
      <w:tr w:rsidR="006974B6" w:rsidRPr="00C752BF" w14:paraId="5A6A02D2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42E0475B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7B5764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1"/>
              </w:rPr>
              <w:t>住宅改</w:t>
            </w:r>
            <w:r w:rsidRPr="007B5764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1"/>
              </w:rPr>
              <w:t>修</w:t>
            </w:r>
          </w:p>
        </w:tc>
        <w:tc>
          <w:tcPr>
            <w:tcW w:w="1565" w:type="dxa"/>
            <w:vAlign w:val="center"/>
          </w:tcPr>
          <w:p w14:paraId="311E4906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5996" w:type="dxa"/>
            <w:gridSpan w:val="4"/>
            <w:vAlign w:val="center"/>
          </w:tcPr>
          <w:p w14:paraId="71E43249" w14:textId="77777777" w:rsidR="006974B6" w:rsidRPr="00C752BF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（改修場所）</w:t>
            </w:r>
          </w:p>
        </w:tc>
      </w:tr>
      <w:tr w:rsidR="007B5764" w:rsidRPr="00C752BF" w14:paraId="5D1F00C2" w14:textId="77777777" w:rsidTr="004E79B8">
        <w:trPr>
          <w:trHeight w:val="454"/>
        </w:trPr>
        <w:tc>
          <w:tcPr>
            <w:tcW w:w="2073" w:type="dxa"/>
            <w:vAlign w:val="center"/>
          </w:tcPr>
          <w:p w14:paraId="15153766" w14:textId="5EBEB563" w:rsidR="007B5764" w:rsidRPr="00C752BF" w:rsidRDefault="007B5764" w:rsidP="00A061D9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上記以外サービス</w:t>
            </w:r>
          </w:p>
        </w:tc>
        <w:tc>
          <w:tcPr>
            <w:tcW w:w="5719" w:type="dxa"/>
            <w:gridSpan w:val="4"/>
          </w:tcPr>
          <w:p w14:paraId="39F67F79" w14:textId="3E9C5627" w:rsidR="007B5764" w:rsidRPr="00C752BF" w:rsidRDefault="00716117" w:rsidP="00A061D9">
            <w:pPr>
              <w:spacing w:line="24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6CED55" wp14:editId="59408EE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-539750</wp:posOffset>
                      </wp:positionV>
                      <wp:extent cx="295275" cy="238125"/>
                      <wp:effectExtent l="19050" t="19050" r="28575" b="28575"/>
                      <wp:wrapNone/>
                      <wp:docPr id="34221965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C4B1A" id="楕円 3" o:spid="_x0000_s1026" style="position:absolute;margin-left:9.85pt;margin-top:-42.5pt;width:23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" filled="f" strokecolor="#e00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2" w:type="dxa"/>
          </w:tcPr>
          <w:p w14:paraId="69FAFF3F" w14:textId="0043894A" w:rsidR="007B5764" w:rsidRPr="00C752BF" w:rsidRDefault="007B5764" w:rsidP="00A061D9">
            <w:pPr>
              <w:spacing w:line="24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C752BF" w14:paraId="15835889" w14:textId="77777777" w:rsidTr="007B5764">
        <w:trPr>
          <w:trHeight w:val="522"/>
        </w:trPr>
        <w:tc>
          <w:tcPr>
            <w:tcW w:w="2073" w:type="dxa"/>
            <w:vAlign w:val="center"/>
          </w:tcPr>
          <w:p w14:paraId="2FFB0623" w14:textId="77777777" w:rsidR="006974B6" w:rsidRPr="00C752BF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保険給付外のサービス等</w:t>
            </w:r>
          </w:p>
        </w:tc>
        <w:tc>
          <w:tcPr>
            <w:tcW w:w="7561" w:type="dxa"/>
            <w:gridSpan w:val="5"/>
          </w:tcPr>
          <w:p w14:paraId="4C272A01" w14:textId="77777777" w:rsidR="006974B6" w:rsidRPr="00C752BF" w:rsidRDefault="006974B6" w:rsidP="00A061D9">
            <w:pPr>
              <w:spacing w:line="24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C752B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例）配食サービス、ベッド（自費）、訪問看護（医療）　等</w:t>
            </w:r>
          </w:p>
        </w:tc>
      </w:tr>
    </w:tbl>
    <w:p w14:paraId="5AEC95C8" w14:textId="77777777" w:rsidR="006974B6" w:rsidRPr="006974B6" w:rsidRDefault="006974B6" w:rsidP="004E79B8">
      <w:pPr>
        <w:contextualSpacing/>
        <w:rPr>
          <w:rFonts w:ascii="BIZ UDPゴシック" w:eastAsia="BIZ UDPゴシック" w:hAnsi="BIZ UDPゴシック"/>
        </w:rPr>
      </w:pPr>
    </w:p>
    <w:sectPr w:rsidR="006974B6" w:rsidRPr="006974B6" w:rsidSect="004E79B8">
      <w:pgSz w:w="11906" w:h="16838"/>
      <w:pgMar w:top="720" w:right="720" w:bottom="720" w:left="720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0B43" w14:textId="77777777" w:rsidR="00842C4A" w:rsidRDefault="00842C4A" w:rsidP="00B32275">
      <w:pPr>
        <w:spacing w:before="0" w:after="0" w:line="240" w:lineRule="auto"/>
      </w:pPr>
      <w:r>
        <w:separator/>
      </w:r>
    </w:p>
  </w:endnote>
  <w:endnote w:type="continuationSeparator" w:id="0">
    <w:p w14:paraId="08499C86" w14:textId="77777777" w:rsidR="00842C4A" w:rsidRDefault="00842C4A" w:rsidP="00B322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4EFF" w14:textId="77777777" w:rsidR="00842C4A" w:rsidRDefault="00842C4A" w:rsidP="00B32275">
      <w:pPr>
        <w:spacing w:before="0" w:after="0" w:line="240" w:lineRule="auto"/>
      </w:pPr>
      <w:r>
        <w:separator/>
      </w:r>
    </w:p>
  </w:footnote>
  <w:footnote w:type="continuationSeparator" w:id="0">
    <w:p w14:paraId="432D156D" w14:textId="77777777" w:rsidR="00842C4A" w:rsidRDefault="00842C4A" w:rsidP="00B3227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EC"/>
    <w:rsid w:val="0002624E"/>
    <w:rsid w:val="00041B27"/>
    <w:rsid w:val="00071E5F"/>
    <w:rsid w:val="000C15DB"/>
    <w:rsid w:val="00102655"/>
    <w:rsid w:val="002429FB"/>
    <w:rsid w:val="002C3F27"/>
    <w:rsid w:val="00300D2F"/>
    <w:rsid w:val="00304798"/>
    <w:rsid w:val="00325E05"/>
    <w:rsid w:val="003A6D82"/>
    <w:rsid w:val="003D4071"/>
    <w:rsid w:val="003E199F"/>
    <w:rsid w:val="004E79B8"/>
    <w:rsid w:val="00660DF0"/>
    <w:rsid w:val="006974B6"/>
    <w:rsid w:val="006C168E"/>
    <w:rsid w:val="00704AFF"/>
    <w:rsid w:val="00716117"/>
    <w:rsid w:val="0075261C"/>
    <w:rsid w:val="007A1265"/>
    <w:rsid w:val="007B5764"/>
    <w:rsid w:val="00803456"/>
    <w:rsid w:val="00816949"/>
    <w:rsid w:val="00827AEC"/>
    <w:rsid w:val="00832BAD"/>
    <w:rsid w:val="00832D49"/>
    <w:rsid w:val="00842C4A"/>
    <w:rsid w:val="00970DBE"/>
    <w:rsid w:val="009B11C7"/>
    <w:rsid w:val="009B7411"/>
    <w:rsid w:val="00A94762"/>
    <w:rsid w:val="00B32275"/>
    <w:rsid w:val="00B3282D"/>
    <w:rsid w:val="00B93342"/>
    <w:rsid w:val="00C752BF"/>
    <w:rsid w:val="00CB0930"/>
    <w:rsid w:val="00E019AC"/>
    <w:rsid w:val="00F97371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1AD65"/>
  <w15:chartTrackingRefBased/>
  <w15:docId w15:val="{26679C4E-91AC-4AE8-86A8-63C91F25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A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A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A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A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A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A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A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A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A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A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AEC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A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A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A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A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A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15D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22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2275"/>
  </w:style>
  <w:style w:type="paragraph" w:styleId="ad">
    <w:name w:val="footer"/>
    <w:basedOn w:val="a"/>
    <w:link w:val="ae"/>
    <w:uiPriority w:val="99"/>
    <w:unhideWhenUsed/>
    <w:rsid w:val="00B322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BHG015166</dc:creator>
  <cp:keywords/>
  <dc:description/>
  <cp:lastModifiedBy>吉本　琴</cp:lastModifiedBy>
  <cp:revision>15</cp:revision>
  <cp:lastPrinted>2025-06-06T02:37:00Z</cp:lastPrinted>
  <dcterms:created xsi:type="dcterms:W3CDTF">2025-06-06T01:42:00Z</dcterms:created>
  <dcterms:modified xsi:type="dcterms:W3CDTF">2025-10-14T04:11:00Z</dcterms:modified>
</cp:coreProperties>
</file>